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B8" w:rsidRDefault="009177B8" w:rsidP="009177B8">
      <w:pPr>
        <w:jc w:val="center"/>
      </w:pPr>
      <w:r>
        <w:t>THÔNG BÁO</w:t>
      </w:r>
    </w:p>
    <w:p w:rsidR="009177B8" w:rsidRDefault="009177B8" w:rsidP="009177B8">
      <w:pPr>
        <w:jc w:val="center"/>
      </w:pPr>
      <w:r>
        <w:t>Kính gửi: Các trường trong huyện.</w:t>
      </w:r>
    </w:p>
    <w:p w:rsidR="009A14A7" w:rsidRPr="00062CAB" w:rsidRDefault="00751FE5" w:rsidP="00062CAB">
      <w:pPr>
        <w:ind w:firstLine="720"/>
        <w:jc w:val="both"/>
      </w:pPr>
      <w:r>
        <w:t xml:space="preserve">Nhắc </w:t>
      </w:r>
      <w:r w:rsidR="006B265F">
        <w:t xml:space="preserve">lần </w:t>
      </w:r>
      <w:r w:rsidR="00062CAB">
        <w:t>3</w:t>
      </w:r>
      <w:r w:rsidR="006B265F">
        <w:t>:</w:t>
      </w:r>
      <w:r w:rsidR="008D0CCC">
        <w:t xml:space="preserve"> </w:t>
      </w:r>
      <w:r w:rsidR="00062CAB">
        <w:t xml:space="preserve">Còn duy nhất trường </w:t>
      </w:r>
      <w:bookmarkStart w:id="0" w:name="_GoBack"/>
      <w:r w:rsidR="00062CAB" w:rsidRPr="00062CAB">
        <w:rPr>
          <w:color w:val="0000FF"/>
        </w:rPr>
        <w:t>THCS Quảng An</w:t>
      </w:r>
      <w:r w:rsidR="00062CAB">
        <w:t xml:space="preserve"> </w:t>
      </w:r>
      <w:bookmarkEnd w:id="0"/>
      <w:r w:rsidR="00062CAB">
        <w:t>chưa thực hiện nộp báo cáo tài sản năm 2020</w:t>
      </w:r>
      <w:r w:rsidR="008D0CCC">
        <w:t xml:space="preserve"> </w:t>
      </w:r>
      <w:r w:rsidR="00062CAB">
        <w:t xml:space="preserve">. Phòng Giáo dục và Đào tạo </w:t>
      </w:r>
      <w:r w:rsidR="009A14A7">
        <w:rPr>
          <w:color w:val="000000" w:themeColor="text1"/>
        </w:rPr>
        <w:t>Yêu cầu Hiệu trưởng nhắc Kế toán hoàn thành theo đúng công văn</w:t>
      </w:r>
      <w:r w:rsidR="006B265F">
        <w:rPr>
          <w:color w:val="000000" w:themeColor="text1"/>
        </w:rPr>
        <w:t xml:space="preserve"> số 02/KHTC ngày 05/01/2021 của phòng Tài Chính và công văn 373/PGD&amp;ĐT-TTH ngày 14/12/2020 của PGD</w:t>
      </w:r>
      <w:r w:rsidR="009A14A7">
        <w:rPr>
          <w:color w:val="000000" w:themeColor="text1"/>
        </w:rPr>
        <w:t>.</w:t>
      </w:r>
    </w:p>
    <w:p w:rsidR="00751FE5" w:rsidRDefault="009A14A7" w:rsidP="007A6EA2">
      <w:pPr>
        <w:ind w:firstLine="720"/>
        <w:jc w:val="both"/>
      </w:pPr>
      <w:r>
        <w:rPr>
          <w:color w:val="000000" w:themeColor="text1"/>
        </w:rPr>
        <w:t xml:space="preserve">Những trường đã nộp nhưng chưa gửi bản mềm đề nghị gửi bản mềm về địa chỉ thư </w:t>
      </w:r>
      <w:hyperlink r:id="rId5" w:history="1">
        <w:r w:rsidRPr="00844105">
          <w:rPr>
            <w:rStyle w:val="Hyperlink"/>
          </w:rPr>
          <w:t>hacuongduc@gmail.com</w:t>
        </w:r>
      </w:hyperlink>
    </w:p>
    <w:p w:rsidR="009177B8" w:rsidRDefault="009177B8" w:rsidP="009177B8">
      <w:pPr>
        <w:ind w:firstLine="720"/>
        <w:jc w:val="both"/>
      </w:pPr>
      <w:r>
        <w:t>Trân trọng!</w:t>
      </w:r>
    </w:p>
    <w:sectPr w:rsidR="009177B8" w:rsidSect="009177B8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B8"/>
    <w:rsid w:val="00062CAB"/>
    <w:rsid w:val="000F6FC2"/>
    <w:rsid w:val="00105FF7"/>
    <w:rsid w:val="005E250E"/>
    <w:rsid w:val="006B265F"/>
    <w:rsid w:val="006C4981"/>
    <w:rsid w:val="00751FE5"/>
    <w:rsid w:val="007A6EA2"/>
    <w:rsid w:val="00877149"/>
    <w:rsid w:val="008D0CCC"/>
    <w:rsid w:val="009177B8"/>
    <w:rsid w:val="009A14A7"/>
    <w:rsid w:val="009B3C68"/>
    <w:rsid w:val="00A7062B"/>
    <w:rsid w:val="00A73446"/>
    <w:rsid w:val="00C85998"/>
    <w:rsid w:val="00E852BD"/>
    <w:rsid w:val="00EB1D12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7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5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cuongdu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2021-01-05T06:29:00Z</dcterms:created>
  <dcterms:modified xsi:type="dcterms:W3CDTF">2021-01-15T00:28:00Z</dcterms:modified>
</cp:coreProperties>
</file>